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EA" w:rsidRPr="005903EA" w:rsidRDefault="0098462B" w:rsidP="005903E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97050A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АДМИНИСТРАЦИЯ ПИТЕРСКОГО МУНИЦИПАЛЬНОГО РАЙОНА</w:t>
      </w:r>
      <w:r w:rsidR="00970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563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C2345" w:rsidRDefault="00AC2345" w:rsidP="0097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2243">
        <w:rPr>
          <w:rFonts w:ascii="Times New Roman CYR" w:hAnsi="Times New Roman CYR" w:cs="Times New Roman CYR"/>
          <w:sz w:val="28"/>
          <w:szCs w:val="28"/>
        </w:rPr>
        <w:t>01 августа</w:t>
      </w:r>
      <w:r w:rsidR="00B420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E073B3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AB2243">
        <w:rPr>
          <w:rFonts w:ascii="Times New Roman CYR" w:hAnsi="Times New Roman CYR" w:cs="Times New Roman CYR"/>
          <w:sz w:val="28"/>
          <w:szCs w:val="28"/>
        </w:rPr>
        <w:t>345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C700D" w:rsidRDefault="00403A94" w:rsidP="004C700D">
      <w:pPr>
        <w:pStyle w:val="a6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сведений, содержащихся в государственном адресном реестре</w:t>
      </w:r>
    </w:p>
    <w:p w:rsidR="004C700D" w:rsidRDefault="004C700D" w:rsidP="004C700D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C700D" w:rsidRDefault="00403A94" w:rsidP="00931B26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 мая 2015 года №492 «О составе сведений об адресах, размещенных в государственном адресном реестре, порядке межведомственного информационного взаимодействия при введении государственного адресного реестра о внесении изменений и признании утратившими силу некоторых актов Правительства Российской Федерации»</w:t>
      </w:r>
      <w:r w:rsidR="004C700D">
        <w:rPr>
          <w:szCs w:val="28"/>
        </w:rPr>
        <w:t xml:space="preserve">, </w:t>
      </w:r>
      <w:r w:rsidR="00157580">
        <w:rPr>
          <w:szCs w:val="28"/>
        </w:rPr>
        <w:t xml:space="preserve">в рамках проведенной инвентаризации, </w:t>
      </w:r>
      <w:r w:rsidR="004C700D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4C700D" w:rsidRPr="00CB465C" w:rsidRDefault="004C700D" w:rsidP="00931B26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4C700D" w:rsidRPr="00157580" w:rsidRDefault="00157580" w:rsidP="00931B26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>Провести уточнение сведений в Государственном адресном реестре, согласно приложениям 1, 2, 3, 4</w:t>
      </w:r>
      <w:r w:rsidR="005903EA">
        <w:t>, 5, 6, 7, 8, 9, 10, 11</w:t>
      </w:r>
      <w:r>
        <w:t xml:space="preserve"> к настоящему постановлению.</w:t>
      </w:r>
    </w:p>
    <w:p w:rsidR="00157580" w:rsidRPr="008346DB" w:rsidRDefault="00157580" w:rsidP="00931B26">
      <w:pPr>
        <w:pStyle w:val="11"/>
        <w:numPr>
          <w:ilvl w:val="0"/>
          <w:numId w:val="14"/>
        </w:numPr>
        <w:ind w:left="0" w:right="-99" w:firstLine="709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://питерка.рф/.</w:t>
      </w:r>
    </w:p>
    <w:p w:rsidR="004C700D" w:rsidRPr="00CB465C" w:rsidRDefault="004C700D" w:rsidP="00931B26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4C700D" w:rsidRDefault="004C700D" w:rsidP="00931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00D" w:rsidRDefault="004C700D" w:rsidP="004C7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0D" w:rsidRPr="002C1D00" w:rsidRDefault="004C700D" w:rsidP="004C7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4C700D" w:rsidP="008F6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6B3D">
        <w:rPr>
          <w:rFonts w:ascii="Times New Roman" w:hAnsi="Times New Roman" w:cs="Times New Roman"/>
          <w:sz w:val="28"/>
          <w:szCs w:val="28"/>
        </w:rPr>
        <w:t xml:space="preserve">         Д.Н. Живайкин</w:t>
      </w:r>
    </w:p>
    <w:p w:rsidR="00157580" w:rsidRDefault="00157580" w:rsidP="0015758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постановлени</w:t>
      </w:r>
      <w:r w:rsidR="005903EA">
        <w:rPr>
          <w:rFonts w:ascii="Times New Roman" w:hAnsi="Times New Roman" w:cs="Times New Roman"/>
          <w:sz w:val="28"/>
          <w:szCs w:val="28"/>
        </w:rPr>
        <w:t xml:space="preserve">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 w:rsidR="005903EA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157580" w:rsidRDefault="00157580" w:rsidP="00157580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57580" w:rsidRDefault="00157580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21"/>
        <w:gridCol w:w="3086"/>
        <w:gridCol w:w="3081"/>
      </w:tblGrid>
      <w:tr w:rsidR="008750FE" w:rsidTr="00157580">
        <w:tc>
          <w:tcPr>
            <w:tcW w:w="3209" w:type="dxa"/>
          </w:tcPr>
          <w:p w:rsidR="00157580" w:rsidRDefault="00157580" w:rsidP="0015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157580" w:rsidRDefault="00157580" w:rsidP="0015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157580" w:rsidRDefault="00157580" w:rsidP="00157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8750FE" w:rsidRPr="00AB2243" w:rsidTr="00157580">
        <w:tc>
          <w:tcPr>
            <w:tcW w:w="3209" w:type="dxa"/>
          </w:tcPr>
          <w:p w:rsidR="00157580" w:rsidRDefault="008750FE" w:rsidP="0015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5903EA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Питерка, пер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03EA">
              <w:rPr>
                <w:rFonts w:ascii="Times New Roman" w:hAnsi="Times New Roman" w:cs="Times New Roman"/>
                <w:sz w:val="28"/>
                <w:szCs w:val="28"/>
              </w:rPr>
              <w:t xml:space="preserve"> им Чернышевского, д.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157580" w:rsidRPr="00DD4146" w:rsidRDefault="005903EA" w:rsidP="00875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157580" w:rsidRPr="005903EA" w:rsidRDefault="005903EA" w:rsidP="00A4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0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a62b92e4-da54-43f9-b378-f8a307b1134f</w:t>
            </w:r>
          </w:p>
        </w:tc>
      </w:tr>
    </w:tbl>
    <w:p w:rsidR="00157580" w:rsidRPr="00DD4146" w:rsidRDefault="00157580" w:rsidP="0015758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2"/>
        <w:gridCol w:w="3107"/>
        <w:gridCol w:w="3069"/>
      </w:tblGrid>
      <w:tr w:rsidR="00DD4146" w:rsidTr="00DD4146">
        <w:tc>
          <w:tcPr>
            <w:tcW w:w="3209" w:type="dxa"/>
          </w:tcPr>
          <w:p w:rsid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AB2243" w:rsidTr="00DD4146">
        <w:tc>
          <w:tcPr>
            <w:tcW w:w="3209" w:type="dxa"/>
          </w:tcPr>
          <w:p w:rsid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5903EA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Питерка, пер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03EA">
              <w:rPr>
                <w:rFonts w:ascii="Times New Roman" w:hAnsi="Times New Roman" w:cs="Times New Roman"/>
                <w:sz w:val="28"/>
                <w:szCs w:val="28"/>
              </w:rPr>
              <w:t xml:space="preserve"> им Чернышевского, д.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DD4146" w:rsidRPr="005903EA" w:rsidRDefault="00DD4146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</w:t>
            </w:r>
            <w:r w:rsidR="005903EA">
              <w:rPr>
                <w:rFonts w:ascii="Times New Roman" w:hAnsi="Times New Roman" w:cs="Times New Roman"/>
                <w:sz w:val="28"/>
                <w:szCs w:val="28"/>
              </w:rPr>
              <w:t>613:49</w:t>
            </w:r>
          </w:p>
        </w:tc>
        <w:tc>
          <w:tcPr>
            <w:tcW w:w="3210" w:type="dxa"/>
          </w:tcPr>
          <w:p w:rsidR="00DD4146" w:rsidRPr="005903EA" w:rsidRDefault="005903EA" w:rsidP="00DD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03E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a62b92e4-da54-43f9-b378-f8a307b1134f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DD4146" w:rsidTr="0097050A">
        <w:tc>
          <w:tcPr>
            <w:tcW w:w="6237" w:type="dxa"/>
          </w:tcPr>
          <w:p w:rsidR="00DD4146" w:rsidRP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146" w:rsidTr="0097050A">
        <w:tc>
          <w:tcPr>
            <w:tcW w:w="6237" w:type="dxa"/>
          </w:tcPr>
          <w:p w:rsidR="00DD4146" w:rsidRPr="00DD4146" w:rsidRDefault="00DD4146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DD4146" w:rsidRPr="00DD4146" w:rsidRDefault="0097050A" w:rsidP="00DD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D4146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6C1A6C">
        <w:rPr>
          <w:rFonts w:ascii="Times New Roman" w:hAnsi="Times New Roman" w:cs="Times New Roman"/>
          <w:sz w:val="28"/>
          <w:szCs w:val="28"/>
        </w:rPr>
        <w:t xml:space="preserve">ие №2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 w:rsidR="006C1A6C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DD4146" w:rsidTr="00207C52">
        <w:tc>
          <w:tcPr>
            <w:tcW w:w="3209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DD4146" w:rsidTr="00207C52">
        <w:tc>
          <w:tcPr>
            <w:tcW w:w="3209" w:type="dxa"/>
          </w:tcPr>
          <w:p w:rsid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 пер. Им Гагарина,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DD4146" w:rsidRPr="00DD4146" w:rsidRDefault="006C1A6C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D4146" w:rsidRPr="006C1A6C" w:rsidRDefault="006C1A6C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452080d7-32de-4884-80f3-3b17b2fb6877</w:t>
            </w:r>
          </w:p>
        </w:tc>
      </w:tr>
    </w:tbl>
    <w:p w:rsidR="00DD4146" w:rsidRP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DD4146" w:rsidTr="00207C52">
        <w:tc>
          <w:tcPr>
            <w:tcW w:w="3209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DD4146" w:rsidTr="00207C52">
        <w:tc>
          <w:tcPr>
            <w:tcW w:w="3209" w:type="dxa"/>
          </w:tcPr>
          <w:p w:rsid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 пер. Им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  <w:tc>
          <w:tcPr>
            <w:tcW w:w="3210" w:type="dxa"/>
          </w:tcPr>
          <w:p w:rsidR="00DD4146" w:rsidRPr="00DD4146" w:rsidRDefault="006C1A6C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64:26:080725</w:t>
            </w:r>
            <w:r w:rsidR="00DD41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210" w:type="dxa"/>
          </w:tcPr>
          <w:p w:rsidR="00DD4146" w:rsidRPr="006C1A6C" w:rsidRDefault="006C1A6C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452080d7-32de-4884-80f3-3b17b2fb6877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DD4146" w:rsidTr="0097050A">
        <w:tc>
          <w:tcPr>
            <w:tcW w:w="6237" w:type="dxa"/>
          </w:tcPr>
          <w:p w:rsidR="00DD4146" w:rsidRP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146" w:rsidTr="0097050A">
        <w:tc>
          <w:tcPr>
            <w:tcW w:w="6237" w:type="dxa"/>
          </w:tcPr>
          <w:p w:rsidR="00DD4146" w:rsidRP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DD4146" w:rsidRPr="00DD4146" w:rsidRDefault="0097050A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D4146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6C1A6C">
        <w:rPr>
          <w:rFonts w:ascii="Times New Roman" w:hAnsi="Times New Roman" w:cs="Times New Roman"/>
          <w:sz w:val="28"/>
          <w:szCs w:val="28"/>
        </w:rPr>
        <w:t xml:space="preserve">ие №3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 w:rsidR="006C1A6C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DD414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D4146" w:rsidRDefault="00DD4146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DD4146" w:rsidTr="00207C52">
        <w:tc>
          <w:tcPr>
            <w:tcW w:w="3209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5903EA" w:rsidTr="00207C52">
        <w:tc>
          <w:tcPr>
            <w:tcW w:w="3209" w:type="dxa"/>
          </w:tcPr>
          <w:p w:rsidR="00DD4146" w:rsidRDefault="00DD4146" w:rsidP="00C94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Питерская, д.3/2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DD4146" w:rsidRPr="00DD4146" w:rsidRDefault="006C1A6C" w:rsidP="00A4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DD4146" w:rsidRPr="006C1A6C" w:rsidRDefault="006C1A6C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049dc059-3fe7-4963-a4aa-1b76ca728d73</w:t>
            </w:r>
          </w:p>
        </w:tc>
      </w:tr>
    </w:tbl>
    <w:p w:rsidR="00DD4146" w:rsidRP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DD4146" w:rsidTr="00207C52">
        <w:tc>
          <w:tcPr>
            <w:tcW w:w="3209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DD4146" w:rsidRDefault="00DD4146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DD4146" w:rsidRPr="005903EA" w:rsidTr="00207C52">
        <w:tc>
          <w:tcPr>
            <w:tcW w:w="3209" w:type="dxa"/>
          </w:tcPr>
          <w:p w:rsidR="00DD4146" w:rsidRDefault="00C94581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. Питерск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д.3/2</w:t>
            </w:r>
          </w:p>
        </w:tc>
        <w:tc>
          <w:tcPr>
            <w:tcW w:w="3210" w:type="dxa"/>
          </w:tcPr>
          <w:p w:rsidR="00DD4146" w:rsidRPr="00DD4146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719:63</w:t>
            </w:r>
          </w:p>
        </w:tc>
        <w:tc>
          <w:tcPr>
            <w:tcW w:w="3210" w:type="dxa"/>
          </w:tcPr>
          <w:p w:rsidR="00DD4146" w:rsidRPr="006C1A6C" w:rsidRDefault="006C1A6C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049dc059-3fe7-4963-a4aa-1b76ca728d73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DD4146" w:rsidTr="0097050A">
        <w:tc>
          <w:tcPr>
            <w:tcW w:w="6237" w:type="dxa"/>
          </w:tcPr>
          <w:p w:rsidR="00DD4146" w:rsidRP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D4146" w:rsidTr="0097050A">
        <w:tc>
          <w:tcPr>
            <w:tcW w:w="6237" w:type="dxa"/>
          </w:tcPr>
          <w:p w:rsidR="00DD4146" w:rsidRPr="00DD4146" w:rsidRDefault="00DD4146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DD4146" w:rsidRPr="00DD4146" w:rsidRDefault="0097050A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D4146">
              <w:rPr>
                <w:rFonts w:ascii="Times New Roman" w:hAnsi="Times New Roman" w:cs="Times New Roman"/>
                <w:sz w:val="28"/>
                <w:szCs w:val="28"/>
              </w:rPr>
              <w:t xml:space="preserve"> А.А. Строганов</w:t>
            </w:r>
          </w:p>
        </w:tc>
      </w:tr>
    </w:tbl>
    <w:p w:rsidR="00DD4146" w:rsidRDefault="00DD4146" w:rsidP="00DD414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C94581" w:rsidRDefault="00C94581" w:rsidP="00C945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532390">
        <w:rPr>
          <w:rFonts w:ascii="Times New Roman" w:hAnsi="Times New Roman" w:cs="Times New Roman"/>
          <w:sz w:val="28"/>
          <w:szCs w:val="28"/>
        </w:rPr>
        <w:t xml:space="preserve">ие №4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 w:rsidR="00532390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C94581" w:rsidRDefault="00C94581" w:rsidP="00C945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94581" w:rsidRDefault="00C94581" w:rsidP="00C945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94581" w:rsidRDefault="00C94581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21"/>
        <w:gridCol w:w="3086"/>
        <w:gridCol w:w="3081"/>
      </w:tblGrid>
      <w:tr w:rsidR="00C94581" w:rsidTr="00207C52">
        <w:tc>
          <w:tcPr>
            <w:tcW w:w="3209" w:type="dxa"/>
          </w:tcPr>
          <w:p w:rsidR="00C94581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C94581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C94581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C94581" w:rsidRPr="00AB2243" w:rsidTr="00207C52">
        <w:tc>
          <w:tcPr>
            <w:tcW w:w="3209" w:type="dxa"/>
          </w:tcPr>
          <w:p w:rsidR="00C94581" w:rsidRDefault="00C94581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532390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 пер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390">
              <w:rPr>
                <w:rFonts w:ascii="Times New Roman" w:hAnsi="Times New Roman" w:cs="Times New Roman"/>
                <w:sz w:val="28"/>
                <w:szCs w:val="28"/>
              </w:rPr>
              <w:t xml:space="preserve"> им Чернышевского, д. 2/2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0" w:type="dxa"/>
          </w:tcPr>
          <w:p w:rsidR="00C94581" w:rsidRPr="00DD4146" w:rsidRDefault="00532390" w:rsidP="00A4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C94581" w:rsidRP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c0114ac6-aacd-4cb2-8d2a-0b25b1f9a844</w:t>
            </w:r>
          </w:p>
        </w:tc>
      </w:tr>
    </w:tbl>
    <w:p w:rsidR="00C94581" w:rsidRPr="00DD4146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Default="00C94581" w:rsidP="00C9458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2"/>
        <w:gridCol w:w="3107"/>
        <w:gridCol w:w="3069"/>
      </w:tblGrid>
      <w:tr w:rsidR="00C94581" w:rsidTr="00207C52">
        <w:tc>
          <w:tcPr>
            <w:tcW w:w="3209" w:type="dxa"/>
          </w:tcPr>
          <w:p w:rsidR="00C94581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C94581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C94581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C94581" w:rsidRPr="00AB2243" w:rsidTr="00207C52">
        <w:tc>
          <w:tcPr>
            <w:tcW w:w="3209" w:type="dxa"/>
          </w:tcPr>
          <w:p w:rsidR="00C94581" w:rsidRDefault="00C94581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</w:t>
            </w:r>
            <w:r w:rsidR="00532390">
              <w:rPr>
                <w:rFonts w:ascii="Times New Roman" w:hAnsi="Times New Roman" w:cs="Times New Roman"/>
                <w:sz w:val="28"/>
                <w:szCs w:val="28"/>
              </w:rPr>
              <w:t>ение Питерское, село Питерка, пер</w:t>
            </w:r>
            <w:r w:rsidR="006C1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2390">
              <w:rPr>
                <w:rFonts w:ascii="Times New Roman" w:hAnsi="Times New Roman" w:cs="Times New Roman"/>
                <w:sz w:val="28"/>
                <w:szCs w:val="28"/>
              </w:rPr>
              <w:t xml:space="preserve"> им Чернышевского,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390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3210" w:type="dxa"/>
          </w:tcPr>
          <w:p w:rsidR="00C94581" w:rsidRPr="00DD4146" w:rsidRDefault="00C94581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</w:t>
            </w:r>
            <w:r w:rsidR="00532390">
              <w:rPr>
                <w:rFonts w:ascii="Times New Roman" w:hAnsi="Times New Roman" w:cs="Times New Roman"/>
                <w:sz w:val="28"/>
                <w:szCs w:val="28"/>
              </w:rPr>
              <w:t>13:47</w:t>
            </w:r>
          </w:p>
        </w:tc>
        <w:tc>
          <w:tcPr>
            <w:tcW w:w="3210" w:type="dxa"/>
          </w:tcPr>
          <w:p w:rsidR="00C94581" w:rsidRP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39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c0114ac6-aacd-4cb2-8d2a-0b25b1f9a844</w:t>
            </w:r>
          </w:p>
        </w:tc>
      </w:tr>
    </w:tbl>
    <w:p w:rsidR="00C94581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Default="00C94581" w:rsidP="00C9458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C94581" w:rsidTr="0097050A">
        <w:tc>
          <w:tcPr>
            <w:tcW w:w="6237" w:type="dxa"/>
          </w:tcPr>
          <w:p w:rsidR="00C94581" w:rsidRPr="00DD4146" w:rsidRDefault="00C94581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C94581" w:rsidRDefault="00C94581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4581" w:rsidRPr="00532390" w:rsidTr="0097050A">
        <w:tc>
          <w:tcPr>
            <w:tcW w:w="6237" w:type="dxa"/>
          </w:tcPr>
          <w:p w:rsidR="00C94581" w:rsidRPr="00DD4146" w:rsidRDefault="00C94581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532390" w:rsidRPr="0097050A" w:rsidRDefault="0097050A" w:rsidP="00970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94581">
              <w:rPr>
                <w:rFonts w:ascii="Times New Roman" w:hAnsi="Times New Roman" w:cs="Times New Roman"/>
                <w:sz w:val="28"/>
                <w:szCs w:val="28"/>
              </w:rPr>
              <w:t>А.А. Строганов</w:t>
            </w:r>
          </w:p>
        </w:tc>
      </w:tr>
    </w:tbl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0A" w:rsidRDefault="0097050A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97050A" w:rsidRDefault="0097050A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90" w:rsidRDefault="00532390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532390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32390" w:rsidRPr="005903EA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Карла Маркса, д. 90/1 </w:t>
            </w:r>
          </w:p>
        </w:tc>
        <w:tc>
          <w:tcPr>
            <w:tcW w:w="3210" w:type="dxa"/>
          </w:tcPr>
          <w:p w:rsidR="00532390" w:rsidRPr="00DD4146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32390" w:rsidRP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37622f2e-45f0-4e3a-94b5-2c7780023738</w:t>
            </w:r>
          </w:p>
        </w:tc>
      </w:tr>
    </w:tbl>
    <w:p w:rsidR="00532390" w:rsidRPr="00DD4146" w:rsidRDefault="00532390" w:rsidP="005323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390" w:rsidRDefault="00532390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2"/>
        <w:gridCol w:w="3128"/>
        <w:gridCol w:w="3058"/>
      </w:tblGrid>
      <w:tr w:rsidR="00532390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32390" w:rsidRPr="005903EA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Карла Маркса, д. 90/1</w:t>
            </w:r>
          </w:p>
        </w:tc>
        <w:tc>
          <w:tcPr>
            <w:tcW w:w="3210" w:type="dxa"/>
          </w:tcPr>
          <w:p w:rsidR="00532390" w:rsidRPr="005903EA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64:26:000000:1035</w:t>
            </w:r>
          </w:p>
        </w:tc>
        <w:tc>
          <w:tcPr>
            <w:tcW w:w="3210" w:type="dxa"/>
          </w:tcPr>
          <w:p w:rsidR="00532390" w:rsidRP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37622f2e-45f0-4e3a-94b5-2c7780023738</w:t>
            </w:r>
          </w:p>
        </w:tc>
      </w:tr>
    </w:tbl>
    <w:p w:rsidR="00532390" w:rsidRDefault="00532390" w:rsidP="005323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581" w:rsidRPr="00532390" w:rsidRDefault="00C94581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390" w:rsidRDefault="00532390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97050A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50A" w:rsidRPr="00532390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97050A" w:rsidRP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D4836" w:rsidRDefault="000D4836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050A" w:rsidRDefault="0097050A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532390" w:rsidRPr="0097050A" w:rsidRDefault="00532390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390" w:rsidRDefault="00532390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532390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32390" w:rsidRPr="005903EA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</w:p>
        </w:tc>
        <w:tc>
          <w:tcPr>
            <w:tcW w:w="3210" w:type="dxa"/>
          </w:tcPr>
          <w:p w:rsidR="00532390" w:rsidRPr="00DD4146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532390" w:rsidRP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b93c38cd-456a-4169-bef9-37718b85d5e2</w:t>
            </w:r>
          </w:p>
        </w:tc>
      </w:tr>
    </w:tbl>
    <w:p w:rsidR="00532390" w:rsidRPr="00DD4146" w:rsidRDefault="00532390" w:rsidP="005323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390" w:rsidRDefault="00532390" w:rsidP="005323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532390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532390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532390" w:rsidRPr="005903EA" w:rsidTr="00207C52">
        <w:tc>
          <w:tcPr>
            <w:tcW w:w="3209" w:type="dxa"/>
          </w:tcPr>
          <w:p w:rsidR="00532390" w:rsidRDefault="00532390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е Питерское, село Питерка,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10" w:type="dxa"/>
          </w:tcPr>
          <w:p w:rsidR="00532390" w:rsidRPr="005903EA" w:rsidRDefault="00532390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07C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10" w:type="dxa"/>
          </w:tcPr>
          <w:p w:rsidR="00532390" w:rsidRPr="00207C52" w:rsidRDefault="00207C52" w:rsidP="0020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b93c38cd-456a-4169-bef9-37718b85d5e2</w:t>
            </w:r>
          </w:p>
        </w:tc>
      </w:tr>
    </w:tbl>
    <w:p w:rsidR="00532390" w:rsidRDefault="00532390" w:rsidP="0053239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390" w:rsidRDefault="00532390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C52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0D4836" w:rsidTr="00DE6AA9">
        <w:tc>
          <w:tcPr>
            <w:tcW w:w="6237" w:type="dxa"/>
          </w:tcPr>
          <w:p w:rsidR="000D4836" w:rsidRPr="00DD4146" w:rsidRDefault="000D4836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0D4836" w:rsidRDefault="000D4836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4836" w:rsidRPr="00532390" w:rsidTr="00DE6AA9">
        <w:tc>
          <w:tcPr>
            <w:tcW w:w="6237" w:type="dxa"/>
          </w:tcPr>
          <w:p w:rsidR="000D4836" w:rsidRPr="00DD4146" w:rsidRDefault="000D4836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0D4836" w:rsidRPr="0097050A" w:rsidRDefault="000D4836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D4836" w:rsidRDefault="000D4836" w:rsidP="000D4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C52" w:rsidRDefault="0097050A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207C52" w:rsidRDefault="00207C52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5903EA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2-я Мелиоративная, д. 11/2 </w:t>
            </w:r>
          </w:p>
        </w:tc>
        <w:tc>
          <w:tcPr>
            <w:tcW w:w="3210" w:type="dxa"/>
          </w:tcPr>
          <w:p w:rsidR="00207C52" w:rsidRPr="00DD4146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C52" w:rsidRP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8d76147e-2517-4b28-87a4-8adc82e3617e</w:t>
            </w:r>
          </w:p>
        </w:tc>
      </w:tr>
    </w:tbl>
    <w:p w:rsidR="00207C52" w:rsidRPr="00DD4146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Default="00207C52" w:rsidP="00207C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5903EA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2-я Мелиоративная, д. 11/2</w:t>
            </w:r>
          </w:p>
        </w:tc>
        <w:tc>
          <w:tcPr>
            <w:tcW w:w="3210" w:type="dxa"/>
          </w:tcPr>
          <w:p w:rsidR="00207C52" w:rsidRPr="005903EA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64:26:080672:49</w:t>
            </w:r>
          </w:p>
        </w:tc>
        <w:tc>
          <w:tcPr>
            <w:tcW w:w="3210" w:type="dxa"/>
          </w:tcPr>
          <w:p w:rsidR="00207C52" w:rsidRPr="00207C52" w:rsidRDefault="00207C52" w:rsidP="0020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8d76147e-2517-4b28-87a4-8adc82e3617e</w:t>
            </w:r>
          </w:p>
        </w:tc>
      </w:tr>
    </w:tbl>
    <w:p w:rsidR="00207C52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C52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97050A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50A" w:rsidRPr="00532390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97050A" w:rsidRP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D4836" w:rsidRDefault="000D4836" w:rsidP="0097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C52" w:rsidRDefault="0097050A" w:rsidP="000D483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№8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207C52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C52" w:rsidRDefault="00207C52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AB2243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3-я Мелиоративная, д. 1/2 </w:t>
            </w:r>
          </w:p>
        </w:tc>
        <w:tc>
          <w:tcPr>
            <w:tcW w:w="3210" w:type="dxa"/>
          </w:tcPr>
          <w:p w:rsidR="00207C52" w:rsidRPr="00DD4146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C52" w:rsidRP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C5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c7265c11-13a3-49f4-9cf3-ef5ce0642473</w:t>
            </w:r>
          </w:p>
        </w:tc>
      </w:tr>
    </w:tbl>
    <w:p w:rsidR="00207C52" w:rsidRPr="00DD4146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Default="00207C52" w:rsidP="00207C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AB2243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3-я Мелиоративная, д. 1/2</w:t>
            </w:r>
          </w:p>
        </w:tc>
        <w:tc>
          <w:tcPr>
            <w:tcW w:w="3210" w:type="dxa"/>
          </w:tcPr>
          <w:p w:rsidR="00207C52" w:rsidRPr="005903EA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64:26:080671:52</w:t>
            </w:r>
          </w:p>
        </w:tc>
        <w:tc>
          <w:tcPr>
            <w:tcW w:w="3210" w:type="dxa"/>
          </w:tcPr>
          <w:p w:rsidR="00207C52" w:rsidRPr="00207C52" w:rsidRDefault="00207C52" w:rsidP="0020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C5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c7265c11-13a3-49f4-9cf3-ef5ce0642473</w:t>
            </w:r>
          </w:p>
        </w:tc>
      </w:tr>
    </w:tbl>
    <w:p w:rsidR="00207C52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Pr="00207C52" w:rsidRDefault="00207C52" w:rsidP="0020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Pr="0097050A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97050A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50A" w:rsidRPr="00532390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97050A" w:rsidRP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D4836" w:rsidRDefault="000D4836" w:rsidP="0097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C52" w:rsidRPr="0097050A" w:rsidRDefault="0097050A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№9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207C52" w:rsidRPr="0097050A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C52" w:rsidRDefault="00207C52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5903EA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3-я Мелиоративная, д. 14/2 </w:t>
            </w:r>
          </w:p>
        </w:tc>
        <w:tc>
          <w:tcPr>
            <w:tcW w:w="3210" w:type="dxa"/>
          </w:tcPr>
          <w:p w:rsidR="00207C52" w:rsidRPr="00DD4146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C52" w:rsidRP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a21ae5e6-ecff-4148-97c6-fa8e35f39c13</w:t>
            </w:r>
          </w:p>
        </w:tc>
      </w:tr>
    </w:tbl>
    <w:p w:rsidR="00207C52" w:rsidRPr="00DD4146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Default="00207C52" w:rsidP="00207C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0"/>
        <w:gridCol w:w="3108"/>
        <w:gridCol w:w="3070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5903EA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3-я Мелиоративная, д. 14/2</w:t>
            </w:r>
          </w:p>
        </w:tc>
        <w:tc>
          <w:tcPr>
            <w:tcW w:w="3210" w:type="dxa"/>
          </w:tcPr>
          <w:p w:rsidR="00207C52" w:rsidRPr="005903EA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64:26:080671:64</w:t>
            </w:r>
          </w:p>
        </w:tc>
        <w:tc>
          <w:tcPr>
            <w:tcW w:w="3210" w:type="dxa"/>
          </w:tcPr>
          <w:p w:rsidR="00207C52" w:rsidRPr="00207C52" w:rsidRDefault="00207C52" w:rsidP="0020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a21ae5e6-ecff-4148-97c6-fa8e35f39c13</w:t>
            </w:r>
          </w:p>
        </w:tc>
      </w:tr>
    </w:tbl>
    <w:p w:rsidR="00207C52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Pr="00207C52" w:rsidRDefault="00207C52" w:rsidP="0020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97050A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50A" w:rsidRPr="00532390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97050A" w:rsidRP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D4836" w:rsidRDefault="000D4836" w:rsidP="0097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C52" w:rsidRDefault="0097050A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№10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</w:p>
    <w:p w:rsidR="00AB2243" w:rsidRDefault="00AB2243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07C52" w:rsidRDefault="00207C52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AB2243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4-я Мелиоративная, д. 2/1 </w:t>
            </w:r>
          </w:p>
        </w:tc>
        <w:tc>
          <w:tcPr>
            <w:tcW w:w="3210" w:type="dxa"/>
          </w:tcPr>
          <w:p w:rsidR="00207C52" w:rsidRPr="00DD4146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207C52" w:rsidRPr="00D1401A" w:rsidRDefault="00D1401A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40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e0290c24-b84f-474d-adc5-0bc80a6554b0</w:t>
            </w:r>
          </w:p>
        </w:tc>
      </w:tr>
    </w:tbl>
    <w:p w:rsidR="00207C52" w:rsidRPr="00DD4146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Default="00207C52" w:rsidP="00207C5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6"/>
        <w:gridCol w:w="3118"/>
        <w:gridCol w:w="3064"/>
      </w:tblGrid>
      <w:tr w:rsidR="00207C52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207C52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207C52" w:rsidRPr="00AB2243" w:rsidTr="00207C52">
        <w:tc>
          <w:tcPr>
            <w:tcW w:w="3209" w:type="dxa"/>
          </w:tcPr>
          <w:p w:rsidR="00207C52" w:rsidRDefault="00207C52" w:rsidP="0020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4-я Мелиоративная, д. 2/1</w:t>
            </w:r>
          </w:p>
        </w:tc>
        <w:tc>
          <w:tcPr>
            <w:tcW w:w="3210" w:type="dxa"/>
          </w:tcPr>
          <w:p w:rsidR="00207C52" w:rsidRPr="005903EA" w:rsidRDefault="00207C52" w:rsidP="00207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64:26:080671:108</w:t>
            </w:r>
          </w:p>
        </w:tc>
        <w:tc>
          <w:tcPr>
            <w:tcW w:w="3210" w:type="dxa"/>
          </w:tcPr>
          <w:p w:rsidR="00207C52" w:rsidRPr="00D1401A" w:rsidRDefault="00D1401A" w:rsidP="00207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401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e0290c24-b84f-474d-adc5-0bc80a6554b0</w:t>
            </w:r>
          </w:p>
        </w:tc>
      </w:tr>
    </w:tbl>
    <w:p w:rsidR="00207C52" w:rsidRDefault="00207C52" w:rsidP="00207C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7C52" w:rsidRPr="00207C52" w:rsidRDefault="00207C52" w:rsidP="00207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0DCE" w:rsidRPr="0097050A" w:rsidRDefault="00A30DCE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97050A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50A" w:rsidRPr="00532390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97050A" w:rsidRP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0D4836" w:rsidRDefault="000D4836" w:rsidP="00970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050A" w:rsidRDefault="0097050A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</w:t>
      </w:r>
      <w:r w:rsidR="000D4836">
        <w:rPr>
          <w:rFonts w:ascii="Times New Roman" w:hAnsi="Times New Roman" w:cs="Times New Roman"/>
          <w:sz w:val="28"/>
          <w:szCs w:val="28"/>
        </w:rPr>
        <w:t>ие №11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B2243">
        <w:rPr>
          <w:rFonts w:ascii="Times New Roman" w:hAnsi="Times New Roman" w:cs="Times New Roman"/>
          <w:sz w:val="28"/>
          <w:szCs w:val="28"/>
        </w:rPr>
        <w:t>01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AB2243">
        <w:rPr>
          <w:rFonts w:ascii="Times New Roman" w:hAnsi="Times New Roman" w:cs="Times New Roman"/>
          <w:sz w:val="28"/>
          <w:szCs w:val="28"/>
        </w:rPr>
        <w:t>345</w:t>
      </w:r>
      <w:bookmarkStart w:id="0" w:name="_GoBack"/>
      <w:bookmarkEnd w:id="0"/>
    </w:p>
    <w:p w:rsidR="000D4836" w:rsidRPr="0097050A" w:rsidRDefault="000D4836" w:rsidP="0097050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30DCE" w:rsidRDefault="00A30DCE" w:rsidP="000D483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19"/>
        <w:gridCol w:w="3087"/>
        <w:gridCol w:w="3082"/>
      </w:tblGrid>
      <w:tr w:rsidR="00A30DCE" w:rsidTr="00D561E4">
        <w:tc>
          <w:tcPr>
            <w:tcW w:w="3209" w:type="dxa"/>
          </w:tcPr>
          <w:p w:rsid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30DCE" w:rsidRPr="005903EA" w:rsidTr="00D561E4">
        <w:tc>
          <w:tcPr>
            <w:tcW w:w="3209" w:type="dxa"/>
          </w:tcPr>
          <w:p w:rsidR="00A30DCE" w:rsidRDefault="00A30DCE" w:rsidP="00D56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муниципальный район Питерский, сельское поселение Питерское, село Питерка, ул. им 40 лет Победы, д. 14/1 </w:t>
            </w:r>
          </w:p>
        </w:tc>
        <w:tc>
          <w:tcPr>
            <w:tcW w:w="3210" w:type="dxa"/>
          </w:tcPr>
          <w:p w:rsidR="00A30DCE" w:rsidRPr="00DD4146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10" w:type="dxa"/>
          </w:tcPr>
          <w:p w:rsidR="00A30DCE" w:rsidRP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56d2faf9-ba94-46bb-8407-aa482da85d88</w:t>
            </w:r>
          </w:p>
        </w:tc>
      </w:tr>
    </w:tbl>
    <w:p w:rsidR="00A30DCE" w:rsidRPr="00DD4146" w:rsidRDefault="00A30DCE" w:rsidP="00A30DC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0DCE" w:rsidRDefault="00A30DCE" w:rsidP="00A30DC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102"/>
        <w:gridCol w:w="3128"/>
        <w:gridCol w:w="3058"/>
      </w:tblGrid>
      <w:tr w:rsidR="00A30DCE" w:rsidTr="00D561E4">
        <w:tc>
          <w:tcPr>
            <w:tcW w:w="3209" w:type="dxa"/>
          </w:tcPr>
          <w:p w:rsid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10" w:type="dxa"/>
          </w:tcPr>
          <w:p w:rsid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210" w:type="dxa"/>
          </w:tcPr>
          <w:p w:rsidR="00A30DCE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A30DCE" w:rsidRPr="005903EA" w:rsidTr="00D561E4">
        <w:tc>
          <w:tcPr>
            <w:tcW w:w="3209" w:type="dxa"/>
          </w:tcPr>
          <w:p w:rsidR="00A30DCE" w:rsidRDefault="00A30DCE" w:rsidP="00D56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Саратовская область, муниципальный район Питерский, сельское поселение Питерское, село Питерка, ул. им 40 лет Победы, д. 14/1</w:t>
            </w:r>
          </w:p>
        </w:tc>
        <w:tc>
          <w:tcPr>
            <w:tcW w:w="3210" w:type="dxa"/>
          </w:tcPr>
          <w:p w:rsidR="00A30DCE" w:rsidRPr="005903EA" w:rsidRDefault="00A30DCE" w:rsidP="00D5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64:26:000000:1832</w:t>
            </w:r>
          </w:p>
        </w:tc>
        <w:tc>
          <w:tcPr>
            <w:tcW w:w="3210" w:type="dxa"/>
          </w:tcPr>
          <w:p w:rsidR="00A30DCE" w:rsidRPr="00A30DCE" w:rsidRDefault="00A30DCE" w:rsidP="00D56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56d2faf9-ba94-46bb-8407-aa482da85d88</w:t>
            </w:r>
          </w:p>
        </w:tc>
      </w:tr>
    </w:tbl>
    <w:p w:rsidR="00207C52" w:rsidRDefault="00207C52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050A" w:rsidRDefault="0097050A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050A" w:rsidRDefault="0097050A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000"/>
      </w:tblGrid>
      <w:tr w:rsidR="0097050A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Руководитель аппарата администрации</w:t>
            </w:r>
          </w:p>
        </w:tc>
        <w:tc>
          <w:tcPr>
            <w:tcW w:w="3000" w:type="dxa"/>
          </w:tcPr>
          <w:p w:rsid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50A" w:rsidRPr="00532390" w:rsidTr="00DE6AA9">
        <w:tc>
          <w:tcPr>
            <w:tcW w:w="6237" w:type="dxa"/>
          </w:tcPr>
          <w:p w:rsidR="0097050A" w:rsidRPr="00DD4146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000" w:type="dxa"/>
          </w:tcPr>
          <w:p w:rsidR="0097050A" w:rsidRPr="0097050A" w:rsidRDefault="0097050A" w:rsidP="00DE6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А.А. Строганов</w:t>
            </w:r>
          </w:p>
        </w:tc>
      </w:tr>
    </w:tbl>
    <w:p w:rsidR="0097050A" w:rsidRPr="00D1401A" w:rsidRDefault="0097050A" w:rsidP="00C9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050A" w:rsidRPr="00D1401A" w:rsidSect="005903EA">
      <w:footerReference w:type="default" r:id="rId9"/>
      <w:pgSz w:w="11907" w:h="16839" w:code="9"/>
      <w:pgMar w:top="1135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67" w:rsidRDefault="00EC3F67" w:rsidP="006823C3">
      <w:pPr>
        <w:spacing w:after="0" w:line="240" w:lineRule="auto"/>
      </w:pPr>
      <w:r>
        <w:separator/>
      </w:r>
    </w:p>
  </w:endnote>
  <w:endnote w:type="continuationSeparator" w:id="0">
    <w:p w:rsidR="00EC3F67" w:rsidRDefault="00EC3F6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207C52" w:rsidRDefault="00207C5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24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07C52" w:rsidRDefault="00207C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67" w:rsidRDefault="00EC3F67" w:rsidP="006823C3">
      <w:pPr>
        <w:spacing w:after="0" w:line="240" w:lineRule="auto"/>
      </w:pPr>
      <w:r>
        <w:separator/>
      </w:r>
    </w:p>
  </w:footnote>
  <w:footnote w:type="continuationSeparator" w:id="0">
    <w:p w:rsidR="00EC3F67" w:rsidRDefault="00EC3F6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5F2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2B1D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836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57580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07C52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2F4ABF"/>
    <w:rsid w:val="00300E42"/>
    <w:rsid w:val="003017F2"/>
    <w:rsid w:val="00301FFF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0D6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76F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94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C700D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390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03EA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B61B7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A6C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50FE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8F6B3D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1B26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50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0DCE"/>
    <w:rsid w:val="00A31EF6"/>
    <w:rsid w:val="00A34B28"/>
    <w:rsid w:val="00A359C1"/>
    <w:rsid w:val="00A35F74"/>
    <w:rsid w:val="00A375E7"/>
    <w:rsid w:val="00A4164E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24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20A8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458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CF76D0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401A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1C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B5E89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146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3B3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67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6CE610-1089-4B2C-B679-7D4A4F0D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CB9E-47BB-4D25-8B25-43DECF75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14</cp:revision>
  <cp:lastPrinted>2022-07-21T11:35:00Z</cp:lastPrinted>
  <dcterms:created xsi:type="dcterms:W3CDTF">2023-05-16T04:35:00Z</dcterms:created>
  <dcterms:modified xsi:type="dcterms:W3CDTF">2023-08-03T05:57:00Z</dcterms:modified>
</cp:coreProperties>
</file>